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5A3A7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15,19</w:t>
      </w:r>
      <w:r w:rsidR="00DE403B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.06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</w:p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r w:rsidR="005E090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 5</w:t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F79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77"/>
        <w:gridCol w:w="1936"/>
        <w:gridCol w:w="2986"/>
        <w:gridCol w:w="1970"/>
        <w:gridCol w:w="1757"/>
        <w:gridCol w:w="2050"/>
        <w:gridCol w:w="2705"/>
      </w:tblGrid>
      <w:tr w:rsidR="007B288D" w:rsidRPr="00B411E8" w:rsidTr="00F81703">
        <w:tc>
          <w:tcPr>
            <w:tcW w:w="1177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93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2986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7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57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05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705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5A3A7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6C321C">
              <w:rPr>
                <w:rFonts w:ascii="Times New Roman" w:eastAsia="Times New Roman" w:hAnsi="Times New Roman"/>
                <w:sz w:val="24"/>
                <w:szCs w:val="24"/>
              </w:rPr>
              <w:t>.06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936" w:type="dxa"/>
          </w:tcPr>
          <w:p w:rsidR="00F81703" w:rsidRPr="006A59A6" w:rsidRDefault="00886DA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Wykresy zdań złożonych współrzędnie i podrzędnie. Lekcja na skype.</w:t>
            </w:r>
          </w:p>
        </w:tc>
        <w:tc>
          <w:tcPr>
            <w:tcW w:w="2986" w:type="dxa"/>
          </w:tcPr>
          <w:p w:rsidR="00F81703" w:rsidRPr="006A59A6" w:rsidRDefault="00B5122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Wskazuje i rozróżnia  zdania złożone; układa ze zdań składowych, wskazuje zd podrzędne i nadrzędne, stawia pytania, wykonuje wykresy: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II.1.1,II.1.12,13:II.4.2,III.2.9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70" w:type="dxa"/>
          </w:tcPr>
          <w:p w:rsidR="00F81703" w:rsidRPr="006A59A6" w:rsidRDefault="00BF3BE8" w:rsidP="007F19B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</w:t>
            </w:r>
            <w:r w:rsidR="00411525">
              <w:rPr>
                <w:rFonts w:ascii="Times New Roman" w:eastAsia="Times New Roman" w:hAnsi="Times New Roman"/>
                <w:sz w:val="24"/>
                <w:szCs w:val="24"/>
              </w:rPr>
              <w:t xml:space="preserve">wybranych ćwiczeń </w:t>
            </w:r>
            <w:r w:rsidR="00CF1FCC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D81B3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izebela.sroka@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pspkierlikowka.pl</w:t>
            </w: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5A3A7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5425E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6C321C">
              <w:rPr>
                <w:rFonts w:ascii="Times New Roman" w:eastAsia="Times New Roman" w:hAnsi="Times New Roman"/>
                <w:sz w:val="24"/>
                <w:szCs w:val="24"/>
              </w:rPr>
              <w:t>.06</w:t>
            </w:r>
            <w:r w:rsidR="00F81703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 w:rsidR="005425E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:rsidR="00F81703" w:rsidRPr="006A59A6" w:rsidRDefault="00EA10B4" w:rsidP="0042470B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Pisownia wyrazów mała </w:t>
            </w:r>
            <w:r w:rsidR="00ED53B6"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i wielką </w:t>
            </w:r>
            <w:r w:rsidR="00CF1FCC">
              <w:rPr>
                <w:rFonts w:ascii="Times New Roman" w:hAnsi="Times New Roman"/>
                <w:sz w:val="24"/>
                <w:szCs w:val="24"/>
              </w:rPr>
              <w:t xml:space="preserve">literą- ćwiczenia </w:t>
            </w:r>
          </w:p>
        </w:tc>
        <w:tc>
          <w:tcPr>
            <w:tcW w:w="2986" w:type="dxa"/>
          </w:tcPr>
          <w:p w:rsidR="00F81703" w:rsidRPr="006A59A6" w:rsidRDefault="00A6384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Pisownia wielką literą- przypomnienie i uzupełnienie zasad, ćwiczenia w pisowni: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 II.4.1, III.2.9</w:t>
            </w:r>
          </w:p>
        </w:tc>
        <w:tc>
          <w:tcPr>
            <w:tcW w:w="1970" w:type="dxa"/>
          </w:tcPr>
          <w:p w:rsidR="00F81703" w:rsidRPr="006A59A6" w:rsidRDefault="0041152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wybranych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001C54">
              <w:rPr>
                <w:rFonts w:ascii="Times New Roman" w:eastAsia="Times New Roman" w:hAnsi="Times New Roman"/>
                <w:sz w:val="24"/>
                <w:szCs w:val="24"/>
              </w:rPr>
              <w:t xml:space="preserve">ćwiczeń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001C54"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hAnsi="Times New Roman"/>
                <w:sz w:val="24"/>
                <w:szCs w:val="24"/>
              </w:rPr>
              <w:t>konsultacje z nauczycielem w czasie zajęć;</w:t>
            </w:r>
            <w:r w:rsidRPr="007A2CA0">
              <w:rPr>
                <w:rFonts w:ascii="Times New Roman" w:hAnsi="Times New Roman"/>
                <w:sz w:val="24"/>
                <w:szCs w:val="24"/>
              </w:rPr>
              <w:br/>
            </w:r>
            <w:r w:rsidRPr="007A2CA0">
              <w:rPr>
                <w:rFonts w:ascii="Times New Roman" w:eastAsia="Times New Roman" w:hAnsi="Times New Roman"/>
                <w:sz w:val="24"/>
                <w:szCs w:val="24"/>
              </w:rPr>
              <w:t>kontakt e-mailowy lub telefoniczny</w:t>
            </w:r>
          </w:p>
        </w:tc>
        <w:tc>
          <w:tcPr>
            <w:tcW w:w="2050" w:type="dxa"/>
          </w:tcPr>
          <w:p w:rsidR="00F81703" w:rsidRPr="006A59A6" w:rsidRDefault="00385ED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A2CA0">
              <w:rPr>
                <w:rFonts w:ascii="Times New Roman" w:eastAsia="Times New Roman" w:hAnsi="Times New Roman"/>
                <w:bCs/>
                <w:sz w:val="24"/>
                <w:szCs w:val="24"/>
              </w:rPr>
              <w:t>Informacja zwrotna od n-la mail z objaśnieniami; rozmowa tel. w ramach konsultacji</w:t>
            </w:r>
          </w:p>
        </w:tc>
        <w:tc>
          <w:tcPr>
            <w:tcW w:w="2705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81703" w:rsidRPr="006A59A6" w:rsidRDefault="00F81703" w:rsidP="00AB25B4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F81703" w:rsidRPr="006A59A6" w:rsidRDefault="00F81703" w:rsidP="00AE640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1703" w:rsidRPr="006A59A6" w:rsidRDefault="00F81703" w:rsidP="001A191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81703" w:rsidRPr="006A59A6" w:rsidTr="00F81703">
        <w:tc>
          <w:tcPr>
            <w:tcW w:w="1177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81703" w:rsidRPr="006A59A6" w:rsidRDefault="00F81703" w:rsidP="00413408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0" w:type="dxa"/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F81703" w:rsidRPr="006A59A6" w:rsidRDefault="00F81703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Podpis nauczyciela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B5" w:rsidRDefault="00F170B5" w:rsidP="00AE640D">
      <w:pPr>
        <w:spacing w:after="0" w:line="240" w:lineRule="auto"/>
      </w:pPr>
      <w:r>
        <w:separator/>
      </w:r>
    </w:p>
  </w:endnote>
  <w:endnote w:type="continuationSeparator" w:id="0">
    <w:p w:rsidR="00F170B5" w:rsidRDefault="00F170B5" w:rsidP="00AE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B5" w:rsidRDefault="00F170B5" w:rsidP="00AE640D">
      <w:pPr>
        <w:spacing w:after="0" w:line="240" w:lineRule="auto"/>
      </w:pPr>
      <w:r>
        <w:separator/>
      </w:r>
    </w:p>
  </w:footnote>
  <w:footnote w:type="continuationSeparator" w:id="0">
    <w:p w:rsidR="00F170B5" w:rsidRDefault="00F170B5" w:rsidP="00AE6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001C54"/>
    <w:rsid w:val="00051A79"/>
    <w:rsid w:val="000879DD"/>
    <w:rsid w:val="00097B6B"/>
    <w:rsid w:val="000B6F43"/>
    <w:rsid w:val="001020AF"/>
    <w:rsid w:val="001034E4"/>
    <w:rsid w:val="00121A82"/>
    <w:rsid w:val="0013526C"/>
    <w:rsid w:val="001A1917"/>
    <w:rsid w:val="001C4004"/>
    <w:rsid w:val="001D3792"/>
    <w:rsid w:val="001D56E0"/>
    <w:rsid w:val="002A6BB1"/>
    <w:rsid w:val="002D2018"/>
    <w:rsid w:val="00303166"/>
    <w:rsid w:val="00371C67"/>
    <w:rsid w:val="00385ED3"/>
    <w:rsid w:val="003D195E"/>
    <w:rsid w:val="003E70C1"/>
    <w:rsid w:val="00411525"/>
    <w:rsid w:val="0042470B"/>
    <w:rsid w:val="00440869"/>
    <w:rsid w:val="00467525"/>
    <w:rsid w:val="004845B8"/>
    <w:rsid w:val="00484E91"/>
    <w:rsid w:val="004B0034"/>
    <w:rsid w:val="004E2E9C"/>
    <w:rsid w:val="00504DB1"/>
    <w:rsid w:val="0051125F"/>
    <w:rsid w:val="0051474A"/>
    <w:rsid w:val="00527E52"/>
    <w:rsid w:val="00531BB6"/>
    <w:rsid w:val="00534C3C"/>
    <w:rsid w:val="005425E2"/>
    <w:rsid w:val="00552E45"/>
    <w:rsid w:val="005A1130"/>
    <w:rsid w:val="005A3A71"/>
    <w:rsid w:val="005E0901"/>
    <w:rsid w:val="006211B9"/>
    <w:rsid w:val="00674976"/>
    <w:rsid w:val="006C321C"/>
    <w:rsid w:val="007309B5"/>
    <w:rsid w:val="00736CB4"/>
    <w:rsid w:val="007B288D"/>
    <w:rsid w:val="007C1CDA"/>
    <w:rsid w:val="007D5ADD"/>
    <w:rsid w:val="007E48B6"/>
    <w:rsid w:val="007E71A0"/>
    <w:rsid w:val="007F19B8"/>
    <w:rsid w:val="007F5CA9"/>
    <w:rsid w:val="007F7952"/>
    <w:rsid w:val="00825253"/>
    <w:rsid w:val="00875AA1"/>
    <w:rsid w:val="00886DAF"/>
    <w:rsid w:val="008A4EA5"/>
    <w:rsid w:val="008D0C76"/>
    <w:rsid w:val="0094486E"/>
    <w:rsid w:val="0096008A"/>
    <w:rsid w:val="00966A63"/>
    <w:rsid w:val="009B58E1"/>
    <w:rsid w:val="009D31A2"/>
    <w:rsid w:val="00A24209"/>
    <w:rsid w:val="00A52C11"/>
    <w:rsid w:val="00A63849"/>
    <w:rsid w:val="00A907A0"/>
    <w:rsid w:val="00AA29EB"/>
    <w:rsid w:val="00AB25B4"/>
    <w:rsid w:val="00AB3868"/>
    <w:rsid w:val="00AE640D"/>
    <w:rsid w:val="00AE6694"/>
    <w:rsid w:val="00B411E8"/>
    <w:rsid w:val="00B5122F"/>
    <w:rsid w:val="00BC1E99"/>
    <w:rsid w:val="00BF3BE8"/>
    <w:rsid w:val="00C24D38"/>
    <w:rsid w:val="00C259C2"/>
    <w:rsid w:val="00C77A1A"/>
    <w:rsid w:val="00CA555C"/>
    <w:rsid w:val="00CC710C"/>
    <w:rsid w:val="00CF1FCC"/>
    <w:rsid w:val="00CF6305"/>
    <w:rsid w:val="00D01614"/>
    <w:rsid w:val="00D81B31"/>
    <w:rsid w:val="00DE2AC3"/>
    <w:rsid w:val="00DE403B"/>
    <w:rsid w:val="00DE4FE8"/>
    <w:rsid w:val="00E05BFF"/>
    <w:rsid w:val="00E42BC3"/>
    <w:rsid w:val="00E57D81"/>
    <w:rsid w:val="00E630F0"/>
    <w:rsid w:val="00E76C01"/>
    <w:rsid w:val="00EA10B4"/>
    <w:rsid w:val="00EA4BBC"/>
    <w:rsid w:val="00EA6ED3"/>
    <w:rsid w:val="00EC48A9"/>
    <w:rsid w:val="00ED53B6"/>
    <w:rsid w:val="00F170B5"/>
    <w:rsid w:val="00F722C5"/>
    <w:rsid w:val="00F81703"/>
    <w:rsid w:val="00F86F65"/>
    <w:rsid w:val="00FB7E2C"/>
    <w:rsid w:val="00FC265E"/>
    <w:rsid w:val="00FC512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40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4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40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4</cp:revision>
  <dcterms:created xsi:type="dcterms:W3CDTF">2020-06-08T18:01:00Z</dcterms:created>
  <dcterms:modified xsi:type="dcterms:W3CDTF">2020-06-09T06:25:00Z</dcterms:modified>
</cp:coreProperties>
</file>