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21" w:rsidRPr="00622153" w:rsidRDefault="00A46221" w:rsidP="00A46221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Imię i nazwisko nauczyciela Bożena Grabowska                               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Przedmiot, klasa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muzyka VI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A46221" w:rsidRPr="00622153" w:rsidRDefault="00A46221" w:rsidP="00A46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8"/>
        <w:gridCol w:w="1554"/>
        <w:gridCol w:w="4955"/>
        <w:gridCol w:w="1842"/>
        <w:gridCol w:w="1560"/>
        <w:gridCol w:w="1275"/>
        <w:gridCol w:w="2107"/>
      </w:tblGrid>
      <w:tr w:rsidR="00A46221" w:rsidRPr="00622153" w:rsidTr="004E37B5"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Data zajęć (zgodnie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planem lekcji)</w:t>
            </w:r>
          </w:p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4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Konsultacje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rodzicami (forma/terminy)</w:t>
            </w:r>
          </w:p>
          <w:p w:rsidR="00A46221" w:rsidRPr="00622153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A46221" w:rsidRPr="00BF1FBB" w:rsidTr="004E37B5"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BF1FBB" w:rsidRDefault="004F3522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23.06</w:t>
            </w:r>
            <w:r w:rsidR="00A4622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8B7957" w:rsidRDefault="004F3522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Utrwalenie wiadomości.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522" w:rsidRDefault="004F3522" w:rsidP="004F3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Powtórzenie wiadomości ze strony:</w:t>
            </w:r>
          </w:p>
          <w:p w:rsidR="004F3522" w:rsidRPr="00BF1FBB" w:rsidRDefault="004F3522" w:rsidP="004F3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ipercze"/>
                </w:rPr>
                <w:t>https://epodreczniki.pl/a/wybitny-kompozytor---</w:t>
              </w:r>
              <w:proofErr w:type="spellStart"/>
              <w:r>
                <w:rPr>
                  <w:rStyle w:val="Hipercze"/>
                </w:rPr>
                <w:t>fryderyk-chopin</w:t>
              </w:r>
              <w:proofErr w:type="spellEnd"/>
              <w:r>
                <w:rPr>
                  <w:rStyle w:val="Hipercze"/>
                </w:rPr>
                <w:t>/D19DpjDoD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221" w:rsidRPr="00BF1FBB" w:rsidRDefault="00A46221" w:rsidP="004F3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1FB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  <w:r w:rsidR="004F35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Notatka w zeszycie.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6221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Zdjęcia notatek do odesłania. Termin - tydzień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1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kontakt e-mailowy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kontakt Messenger  </w:t>
            </w:r>
          </w:p>
        </w:tc>
        <w:tc>
          <w:tcPr>
            <w:tcW w:w="21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46221" w:rsidRDefault="00A46221" w:rsidP="004E37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Kosultacje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telefoniczne  : poniedziałki w godz. 15-16 oraz kontakt telefoniczny w razie potrzeby (503133415)kontakt e-mailowy kontakt Messenger</w:t>
            </w:r>
            <w:r>
              <w:rPr>
                <w:sz w:val="20"/>
                <w:szCs w:val="20"/>
              </w:rPr>
              <w:t xml:space="preserve"> </w:t>
            </w:r>
            <w:hyperlink r:id="rId5" w:history="1">
              <w:r w:rsidRPr="006E74F8">
                <w:rPr>
                  <w:rStyle w:val="Hipercze"/>
                  <w:sz w:val="20"/>
                  <w:szCs w:val="20"/>
                </w:rPr>
                <w:t>bozena.grabowska</w:t>
              </w:r>
              <w:r w:rsidRPr="006E74F8">
                <w:rPr>
                  <w:rStyle w:val="Hipercze"/>
                  <w:rFonts w:ascii="Times New Roman" w:eastAsia="Times New Roman" w:hAnsi="Times New Roman"/>
                  <w:sz w:val="20"/>
                  <w:szCs w:val="20"/>
                </w:rPr>
                <w:t>@pspkierlikowka.pl</w:t>
              </w:r>
            </w:hyperlink>
          </w:p>
        </w:tc>
      </w:tr>
    </w:tbl>
    <w:p w:rsidR="00A46221" w:rsidRDefault="00A46221" w:rsidP="00A46221">
      <w:r>
        <w:t xml:space="preserve">                                                                                                                                                           </w:t>
      </w:r>
    </w:p>
    <w:p w:rsidR="00A46221" w:rsidRDefault="00A46221" w:rsidP="00A46221">
      <w:r>
        <w:t xml:space="preserve">                                                                                                                 Bożena Grabowska</w:t>
      </w:r>
    </w:p>
    <w:p w:rsidR="00725B06" w:rsidRDefault="00725B06"/>
    <w:sectPr w:rsidR="00725B06" w:rsidSect="00A46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46221"/>
    <w:rsid w:val="00404CD8"/>
    <w:rsid w:val="004F3522"/>
    <w:rsid w:val="00725B06"/>
    <w:rsid w:val="00A4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62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zena.grabowska@pspkierlikowka.pl" TargetMode="External"/><Relationship Id="rId4" Type="http://schemas.openxmlformats.org/officeDocument/2006/relationships/hyperlink" Target="https://epodreczniki.pl/a/wybitny-kompozytor---fryderyk-chopin/D19DpjDo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2020-06-18T18:13:00Z</dcterms:created>
  <dcterms:modified xsi:type="dcterms:W3CDTF">2020-06-18T18:13:00Z</dcterms:modified>
</cp:coreProperties>
</file>