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2D5" w:rsidRDefault="00D622D5" w:rsidP="00D622D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Proszę, żeby każdy wypełnił taką tabelkę do swojego przedmiotu. Uwzględnijcie tempo i możliwości klasy, dla uczniów zdolniejszych powinno się dołożyć dodatkowe zadanie  z gwiazdką. </w:t>
      </w:r>
    </w:p>
    <w:p w:rsidR="00D622D5" w:rsidRDefault="00D622D5" w:rsidP="00D622D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Imię i nazwisko nauczyciela Klaudia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Matras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Data 25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.05.2020</w:t>
      </w:r>
    </w:p>
    <w:p w:rsidR="00D622D5" w:rsidRDefault="00D622D5" w:rsidP="00D622D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Przedmiot, klasa Język angielski, klasa 4</w:t>
      </w:r>
    </w:p>
    <w:p w:rsidR="00D622D5" w:rsidRDefault="00D622D5" w:rsidP="00D622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Tygodniowy zakres treści nauczania</w:t>
      </w:r>
    </w:p>
    <w:tbl>
      <w:tblPr>
        <w:tblW w:w="14581" w:type="dxa"/>
        <w:tblInd w:w="-459" w:type="dxa"/>
        <w:tblCellMar>
          <w:left w:w="0" w:type="dxa"/>
          <w:right w:w="0" w:type="dxa"/>
        </w:tblCellMar>
        <w:tblLook w:val="04A0"/>
      </w:tblPr>
      <w:tblGrid>
        <w:gridCol w:w="1627"/>
        <w:gridCol w:w="1775"/>
        <w:gridCol w:w="2131"/>
        <w:gridCol w:w="1990"/>
        <w:gridCol w:w="2626"/>
        <w:gridCol w:w="2151"/>
        <w:gridCol w:w="2281"/>
      </w:tblGrid>
      <w:tr w:rsidR="00D622D5" w:rsidTr="00D622D5">
        <w:tc>
          <w:tcPr>
            <w:tcW w:w="1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2D5" w:rsidRDefault="00D62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Data zajęć (zgodnie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br/>
              <w:t>z planem lekcji)</w:t>
            </w:r>
          </w:p>
          <w:p w:rsidR="00D622D5" w:rsidRDefault="00D62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2D5" w:rsidRDefault="00D62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Temat lekcji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2D5" w:rsidRDefault="00D62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Sposób realizacji podstawy programowej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2D5" w:rsidRDefault="00D62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Sposób dokumentowania </w:t>
            </w:r>
          </w:p>
        </w:tc>
        <w:tc>
          <w:tcPr>
            <w:tcW w:w="2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622D5" w:rsidRDefault="00D62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Sposób monitorowania postępów ucznia i sposób weryfikacji wiedzy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br/>
              <w:t xml:space="preserve">i umiejętności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2D5" w:rsidRDefault="00D62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Sposób informowania uczniów i rodziców o postępach w nauce i ocenach</w:t>
            </w:r>
          </w:p>
        </w:tc>
        <w:tc>
          <w:tcPr>
            <w:tcW w:w="22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22D5" w:rsidRDefault="00D62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Konsultacje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br/>
              <w:t>z rodzicami (forma/terminy)</w:t>
            </w:r>
          </w:p>
          <w:p w:rsidR="00D622D5" w:rsidRDefault="00D62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telefon/e-mail/itp. </w:t>
            </w:r>
          </w:p>
        </w:tc>
      </w:tr>
      <w:tr w:rsidR="00D622D5" w:rsidTr="00D622D5"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2D5" w:rsidRDefault="00D62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26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.05.2020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2D5" w:rsidRDefault="00D622D5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Powtórzenie poznanego słownictwa. 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2D5" w:rsidRDefault="00D622D5">
            <w:pPr>
              <w:spacing w:after="0"/>
              <w:rPr>
                <w:rFonts w:asciiTheme="minorHAnsi" w:eastAsiaTheme="minorEastAsia" w:hAnsiTheme="minorHAnsi" w:cstheme="minorBidi"/>
                <w:lang w:eastAsia="pl-PL"/>
              </w:rPr>
            </w:pPr>
            <w:r>
              <w:rPr>
                <w:rFonts w:ascii="Verdana" w:eastAsia="Verdana" w:hAnsi="Verdana"/>
                <w:sz w:val="18"/>
              </w:rPr>
              <w:t>I.10, VI.3,X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2D5" w:rsidRDefault="00D62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Skany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/zdjęcia wykonanych zadań, które będą oceniane. Notatka w zeszycie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622D5" w:rsidRDefault="00D62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Sprawdzanie wysłanych zadań/kart pracy/ Ocenianie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2D5" w:rsidRDefault="00D622D5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Kontakt poprzez komunikatory lub kontakt telefoniczny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622D5" w:rsidRDefault="00D62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Messenger, telefon, email (wtorek 9-10, środa 8-9, czwartek 11-13)</w:t>
            </w:r>
          </w:p>
          <w:p w:rsidR="00D622D5" w:rsidRDefault="00D62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  <w:p w:rsidR="00D622D5" w:rsidRDefault="00D62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622D5" w:rsidTr="00D622D5">
        <w:trPr>
          <w:trHeight w:val="1332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2D5" w:rsidRDefault="00D62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27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.05.2020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2D5" w:rsidRDefault="00D622D5" w:rsidP="00D622D5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Powtórzenie poznanych struktur gramatycznych. 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22D5" w:rsidRDefault="00D622D5" w:rsidP="00D622D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Verdana" w:eastAsia="Verdana" w:hAnsi="Verdana"/>
                <w:sz w:val="18"/>
              </w:rPr>
              <w:t>I.10, VI.3,X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2D5" w:rsidRDefault="00D62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Skany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/zdjęcia wykonanych zadań, które będą oceniane. Notatka w zeszycie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2D5" w:rsidRDefault="00D62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Sprawdzanie wysłanych zadań/kart pracy/ Ocenianie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2D5" w:rsidRDefault="00D62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Kontakt poprzez komunikatory lub kontakt telefoniczny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622D5" w:rsidRDefault="00D62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Messenger, telefon, email (wtorek 9-10, środa 8-9, czwartek 11-13)</w:t>
            </w:r>
          </w:p>
          <w:p w:rsidR="00D622D5" w:rsidRDefault="00D62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622D5" w:rsidTr="00D622D5">
        <w:trPr>
          <w:trHeight w:val="2051"/>
        </w:trPr>
        <w:tc>
          <w:tcPr>
            <w:tcW w:w="16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2D5" w:rsidRDefault="00D62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28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.05.2020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2D5" w:rsidRDefault="00D622D5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Dzień sportu.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2D5" w:rsidRDefault="00D62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Verdana" w:hAnsi="Verdana"/>
                <w:sz w:val="18"/>
              </w:rPr>
              <w:t xml:space="preserve">I.10, </w:t>
            </w:r>
            <w:r>
              <w:rPr>
                <w:rFonts w:ascii="Verdana" w:eastAsia="Verdana" w:hAnsi="Verdana"/>
                <w:sz w:val="18"/>
              </w:rPr>
              <w:t>II.5</w:t>
            </w:r>
            <w:r>
              <w:rPr>
                <w:rFonts w:ascii="Verdana" w:eastAsia="Verdana" w:hAnsi="Verdana"/>
                <w:sz w:val="18"/>
              </w:rPr>
              <w:t>, III.4, IX.1, XI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2D5" w:rsidRDefault="00D62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Skany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/zdjęcia wykonanych zadań, które będą oceniane. Notatka w zeszycie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622D5" w:rsidRDefault="00D62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Sprawdzanie wysłanych zadań/kart pracy/ Ocenianie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2D5" w:rsidRDefault="00D62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Kontakt poprzez komunikatory lub kontakt telefoniczny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622D5" w:rsidRDefault="00D62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Messenger, telefon, email (wtorek 9-10, środa 8-9, czwartek 11-13)</w:t>
            </w:r>
          </w:p>
          <w:p w:rsidR="00D622D5" w:rsidRDefault="00D62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</w:tr>
    </w:tbl>
    <w:p w:rsidR="00D622D5" w:rsidRDefault="00D622D5" w:rsidP="00D622D5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Podpis nauczyciela  Klaudia </w:t>
      </w:r>
      <w:proofErr w:type="spellStart"/>
      <w:r>
        <w:rPr>
          <w:rFonts w:ascii="Times New Roman" w:hAnsi="Times New Roman"/>
          <w:sz w:val="20"/>
          <w:szCs w:val="20"/>
        </w:rPr>
        <w:t>Matras</w:t>
      </w:r>
      <w:proofErr w:type="spellEnd"/>
    </w:p>
    <w:p w:rsidR="00D622D5" w:rsidRDefault="00D622D5" w:rsidP="00D622D5"/>
    <w:sectPr w:rsidR="00D622D5" w:rsidSect="00D622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622D5"/>
    <w:rsid w:val="009B07F3"/>
    <w:rsid w:val="00D62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2D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9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</dc:creator>
  <cp:lastModifiedBy>KLAUDIA</cp:lastModifiedBy>
  <cp:revision>1</cp:revision>
  <dcterms:created xsi:type="dcterms:W3CDTF">2020-05-16T15:05:00Z</dcterms:created>
  <dcterms:modified xsi:type="dcterms:W3CDTF">2020-05-16T15:10:00Z</dcterms:modified>
</cp:coreProperties>
</file>